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0471" w14:textId="77777777" w:rsidR="00D257F5" w:rsidRDefault="00D257F5" w:rsidP="00D257F5">
      <w:bookmarkStart w:id="0" w:name="_GoBack"/>
      <w:bookmarkEnd w:id="0"/>
      <w:r>
        <w:t>LAUSUNTO</w:t>
      </w:r>
    </w:p>
    <w:p w14:paraId="198B53D2" w14:textId="77777777" w:rsidR="00D257F5" w:rsidRPr="002F0FFD" w:rsidRDefault="00D257F5" w:rsidP="00166448">
      <w:pPr>
        <w:rPr>
          <w:b/>
        </w:rPr>
      </w:pPr>
      <w:r w:rsidRPr="002F0FFD">
        <w:rPr>
          <w:b/>
        </w:rPr>
        <w:t>Suomen Ratsastajain</w:t>
      </w:r>
      <w:r w:rsidR="00166448" w:rsidRPr="002F0FFD">
        <w:rPr>
          <w:b/>
        </w:rPr>
        <w:t>liitto ry</w:t>
      </w:r>
      <w:r w:rsidR="00563E5B" w:rsidRPr="002F0FFD">
        <w:rPr>
          <w:b/>
        </w:rPr>
        <w:t xml:space="preserve"> </w:t>
      </w:r>
      <w:r w:rsidR="00166448" w:rsidRPr="002F0FFD">
        <w:rPr>
          <w:b/>
        </w:rPr>
        <w:t>kannattaa</w:t>
      </w:r>
      <w:r w:rsidRPr="002F0FFD">
        <w:rPr>
          <w:b/>
        </w:rPr>
        <w:t xml:space="preserve"> </w:t>
      </w:r>
      <w:r w:rsidR="00166448" w:rsidRPr="002F0FFD">
        <w:rPr>
          <w:b/>
        </w:rPr>
        <w:t xml:space="preserve">kellonajan siirrosta luopumista. </w:t>
      </w:r>
    </w:p>
    <w:p w14:paraId="111B6101" w14:textId="77777777" w:rsidR="002F0FFD" w:rsidRPr="00BF6179" w:rsidRDefault="002F0FFD" w:rsidP="00C57DC8">
      <w:r>
        <w:t xml:space="preserve">Kesäajan valoisammat illat </w:t>
      </w:r>
      <w:r w:rsidRPr="00BF6179">
        <w:t>lisäävät</w:t>
      </w:r>
      <w:r w:rsidR="00166448">
        <w:t xml:space="preserve"> ratsastajien liikkumismahdollisuuksia sekä harrastajien ja hevoskulj</w:t>
      </w:r>
      <w:r>
        <w:t xml:space="preserve">etusten liikenneturvallisuutta. </w:t>
      </w:r>
      <w:r w:rsidRPr="00BF6179">
        <w:t xml:space="preserve">Kesäaika edesauttaa myös isojen tapahtumien ja kilpailujen järjestämistä, koska ne voidaan pitää luonnonvalon aikana. Useimmilta ratsastuskentiltä puuttuu riittävä valaistus kilpailujen pitämiseen pimeään aikaan. </w:t>
      </w:r>
    </w:p>
    <w:p w14:paraId="6265224D" w14:textId="77777777" w:rsidR="00386DA8" w:rsidRDefault="00166448" w:rsidP="00C57DC8">
      <w:r>
        <w:t xml:space="preserve">Hevosten hyvinvoinnin </w:t>
      </w:r>
      <w:r w:rsidR="00386DA8">
        <w:t xml:space="preserve">kannalta kellonajan siirrosta luopuminen </w:t>
      </w:r>
      <w:r>
        <w:t>on hyvä</w:t>
      </w:r>
      <w:r w:rsidR="00563E5B">
        <w:t xml:space="preserve"> asia</w:t>
      </w:r>
      <w:r w:rsidR="00386DA8">
        <w:t>, koska hoitorutiinit voidaan pitää samanaikaisina koko vuoden.</w:t>
      </w:r>
    </w:p>
    <w:p w14:paraId="5CE1D3FD" w14:textId="77777777" w:rsidR="008E04D7" w:rsidRDefault="00563E5B" w:rsidP="00C57DC8">
      <w:r>
        <w:t>Ratsastajainliiton</w:t>
      </w:r>
      <w:r w:rsidR="00A468BA">
        <w:t xml:space="preserve"> organisaatiolla on käytössä erilaisia ohjelmistoja, jotka vaativat mahdollisesti uudelleenohjelmointia, jos kellonajan siirrosta luovutaan. T</w:t>
      </w:r>
      <w:r w:rsidR="00447FE2">
        <w:t xml:space="preserve">oiminnalle </w:t>
      </w:r>
      <w:r w:rsidR="00A468BA">
        <w:t>tästä aiheutuvia kustannuksia ei tässä vaiheessa pystytä arvioimaan.</w:t>
      </w:r>
    </w:p>
    <w:p w14:paraId="5E8E7FF4" w14:textId="77777777" w:rsidR="008E04D7" w:rsidRDefault="008E04D7" w:rsidP="00C57DC8"/>
    <w:p w14:paraId="1BCF94D3" w14:textId="77777777" w:rsidR="008E04D7" w:rsidRDefault="00166448" w:rsidP="00C57DC8">
      <w:r>
        <w:t>Helsingissä 6</w:t>
      </w:r>
      <w:r w:rsidR="008E04D7">
        <w:t>.11.2018</w:t>
      </w:r>
    </w:p>
    <w:p w14:paraId="058D2CAF" w14:textId="77777777" w:rsidR="008E04D7" w:rsidRDefault="008E04D7" w:rsidP="00C57DC8">
      <w:r>
        <w:t xml:space="preserve">Pekka Törmälä </w:t>
      </w:r>
      <w:r>
        <w:br/>
        <w:t>toimitusjohtaja</w:t>
      </w:r>
    </w:p>
    <w:p w14:paraId="13F7FABC" w14:textId="77777777" w:rsidR="008E04D7" w:rsidRPr="00C57DC8" w:rsidRDefault="008E04D7" w:rsidP="00C57DC8"/>
    <w:sectPr w:rsidR="008E04D7" w:rsidRPr="00C57D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F5"/>
    <w:rsid w:val="00166448"/>
    <w:rsid w:val="002F0FFD"/>
    <w:rsid w:val="00386DA8"/>
    <w:rsid w:val="00447FE2"/>
    <w:rsid w:val="00536379"/>
    <w:rsid w:val="00563E5B"/>
    <w:rsid w:val="0057363E"/>
    <w:rsid w:val="00606EF1"/>
    <w:rsid w:val="00885209"/>
    <w:rsid w:val="008E04D7"/>
    <w:rsid w:val="00A468BA"/>
    <w:rsid w:val="00BF6179"/>
    <w:rsid w:val="00C57DC8"/>
    <w:rsid w:val="00C710BA"/>
    <w:rsid w:val="00D257F5"/>
    <w:rsid w:val="00D30155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F47"/>
  <w15:chartTrackingRefBased/>
  <w15:docId w15:val="{ADBB057E-8C32-4559-B788-9167909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Sipoon kunta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Teljamo Marja</dc:creator>
  <cp:keywords/>
  <dc:description/>
  <cp:lastModifiedBy>Pennala Riikka (VNK)</cp:lastModifiedBy>
  <cp:revision>2</cp:revision>
  <dcterms:created xsi:type="dcterms:W3CDTF">2018-11-07T14:08:00Z</dcterms:created>
  <dcterms:modified xsi:type="dcterms:W3CDTF">2018-11-07T14:08:00Z</dcterms:modified>
</cp:coreProperties>
</file>